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E" w:rsidRPr="00120B65" w:rsidRDefault="0026791E" w:rsidP="0026791E">
      <w:pPr>
        <w:jc w:val="center"/>
        <w:rPr>
          <w:sz w:val="48"/>
          <w:szCs w:val="48"/>
          <w:lang w:val="ru-RU"/>
        </w:rPr>
      </w:pPr>
      <w:r w:rsidRPr="00120B65">
        <w:rPr>
          <w:sz w:val="48"/>
          <w:szCs w:val="48"/>
          <w:lang w:val="ru-RU"/>
        </w:rPr>
        <w:t>График</w:t>
      </w:r>
    </w:p>
    <w:p w:rsidR="0026791E" w:rsidRPr="00120B65" w:rsidRDefault="0026791E" w:rsidP="0026791E">
      <w:pPr>
        <w:jc w:val="center"/>
        <w:rPr>
          <w:sz w:val="32"/>
          <w:szCs w:val="32"/>
          <w:lang w:val="ru-RU"/>
        </w:rPr>
      </w:pPr>
      <w:r w:rsidRPr="00120B65">
        <w:rPr>
          <w:sz w:val="32"/>
          <w:szCs w:val="32"/>
          <w:lang w:val="ru-RU"/>
        </w:rPr>
        <w:t xml:space="preserve"> дежурства преподавателей </w:t>
      </w:r>
      <w:r w:rsidR="00120B65" w:rsidRPr="00120B65">
        <w:rPr>
          <w:sz w:val="32"/>
          <w:szCs w:val="32"/>
          <w:lang w:val="ru-RU"/>
        </w:rPr>
        <w:t xml:space="preserve">кафедры высшей математики </w:t>
      </w:r>
      <w:r w:rsidRPr="00120B65">
        <w:rPr>
          <w:sz w:val="32"/>
          <w:szCs w:val="32"/>
          <w:lang w:val="ru-RU"/>
        </w:rPr>
        <w:t xml:space="preserve">по субботам  </w:t>
      </w:r>
    </w:p>
    <w:p w:rsidR="0026791E" w:rsidRPr="00120B65" w:rsidRDefault="0026791E" w:rsidP="0026791E">
      <w:pPr>
        <w:jc w:val="center"/>
        <w:rPr>
          <w:sz w:val="32"/>
          <w:szCs w:val="32"/>
          <w:lang w:val="ru-RU"/>
        </w:rPr>
      </w:pPr>
      <w:r w:rsidRPr="00120B65">
        <w:rPr>
          <w:sz w:val="32"/>
          <w:szCs w:val="32"/>
          <w:lang w:val="ru-RU"/>
        </w:rPr>
        <w:t>в</w:t>
      </w:r>
      <w:r w:rsidR="00FD7BDC">
        <w:rPr>
          <w:sz w:val="32"/>
          <w:szCs w:val="32"/>
          <w:lang w:val="ru-RU"/>
        </w:rPr>
        <w:t>о</w:t>
      </w:r>
      <w:r w:rsidRPr="00120B65">
        <w:rPr>
          <w:sz w:val="32"/>
          <w:szCs w:val="32"/>
          <w:lang w:val="ru-RU"/>
        </w:rPr>
        <w:t xml:space="preserve"> </w:t>
      </w:r>
      <w:r w:rsidR="00FD7BDC">
        <w:rPr>
          <w:sz w:val="32"/>
          <w:szCs w:val="32"/>
          <w:lang w:val="ru-RU"/>
        </w:rPr>
        <w:t>2</w:t>
      </w:r>
      <w:r w:rsidR="00120B65" w:rsidRPr="00120B65">
        <w:rPr>
          <w:sz w:val="32"/>
          <w:szCs w:val="32"/>
          <w:lang w:val="ru-RU"/>
        </w:rPr>
        <w:t xml:space="preserve">-ом семестре </w:t>
      </w:r>
      <w:r w:rsidR="00613C89">
        <w:rPr>
          <w:sz w:val="32"/>
          <w:szCs w:val="32"/>
          <w:lang w:val="ru-RU"/>
        </w:rPr>
        <w:t>2023</w:t>
      </w:r>
      <w:r w:rsidR="00A50120">
        <w:rPr>
          <w:sz w:val="32"/>
          <w:szCs w:val="32"/>
          <w:lang w:val="ru-RU"/>
        </w:rPr>
        <w:t>/</w:t>
      </w:r>
      <w:r w:rsidR="00613C89">
        <w:rPr>
          <w:sz w:val="32"/>
          <w:szCs w:val="32"/>
          <w:lang w:val="ru-RU"/>
        </w:rPr>
        <w:t>2024</w:t>
      </w:r>
      <w:r w:rsidRPr="00120B65">
        <w:rPr>
          <w:sz w:val="32"/>
          <w:szCs w:val="32"/>
          <w:lang w:val="ru-RU"/>
        </w:rPr>
        <w:t xml:space="preserve"> уч. г.</w:t>
      </w:r>
    </w:p>
    <w:p w:rsidR="00120B65" w:rsidRDefault="00120B65" w:rsidP="0026791E">
      <w:pPr>
        <w:jc w:val="center"/>
        <w:rPr>
          <w:sz w:val="32"/>
          <w:szCs w:val="32"/>
          <w:lang w:val="ru-RU"/>
        </w:rPr>
      </w:pPr>
      <w:r w:rsidRPr="00120B65">
        <w:rPr>
          <w:sz w:val="32"/>
          <w:szCs w:val="32"/>
          <w:lang w:val="ru-RU"/>
        </w:rPr>
        <w:t>(с 10.00-13.00)</w:t>
      </w:r>
    </w:p>
    <w:p w:rsidR="00912A3D" w:rsidRPr="00120B65" w:rsidRDefault="00912A3D" w:rsidP="0026791E">
      <w:pPr>
        <w:jc w:val="center"/>
        <w:rPr>
          <w:sz w:val="32"/>
          <w:szCs w:val="32"/>
          <w:lang w:val="ru-RU"/>
        </w:rPr>
      </w:pPr>
    </w:p>
    <w:tbl>
      <w:tblPr>
        <w:tblW w:w="1002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3381"/>
        <w:gridCol w:w="3114"/>
        <w:gridCol w:w="2856"/>
      </w:tblGrid>
      <w:tr w:rsidR="00120B65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</w:tcPr>
          <w:p w:rsidR="00120B65" w:rsidRPr="008267FC" w:rsidRDefault="00120B65" w:rsidP="0026791E">
            <w:pPr>
              <w:jc w:val="center"/>
            </w:pPr>
            <w:r w:rsidRPr="008267FC">
              <w:t>№</w:t>
            </w:r>
          </w:p>
          <w:p w:rsidR="00120B65" w:rsidRPr="008267FC" w:rsidRDefault="00120B65" w:rsidP="0026791E">
            <w:pPr>
              <w:jc w:val="center"/>
            </w:pPr>
            <w:r w:rsidRPr="008267FC">
              <w:t>п/п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20B65" w:rsidRPr="00120B65" w:rsidRDefault="00120B65" w:rsidP="0026791E">
            <w:pPr>
              <w:jc w:val="center"/>
              <w:rPr>
                <w:sz w:val="28"/>
                <w:szCs w:val="28"/>
                <w:lang w:val="ru-RU"/>
              </w:rPr>
            </w:pPr>
            <w:r w:rsidRPr="00120B65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20B65" w:rsidRPr="00120B65" w:rsidRDefault="00120B65" w:rsidP="0026791E">
            <w:pPr>
              <w:jc w:val="center"/>
              <w:rPr>
                <w:sz w:val="28"/>
                <w:szCs w:val="28"/>
                <w:lang w:val="ru-RU"/>
              </w:rPr>
            </w:pPr>
            <w:r w:rsidRPr="00120B65"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856" w:type="dxa"/>
          </w:tcPr>
          <w:p w:rsidR="00120B65" w:rsidRPr="00120B65" w:rsidRDefault="00120B65" w:rsidP="0026791E">
            <w:pPr>
              <w:jc w:val="center"/>
              <w:rPr>
                <w:sz w:val="28"/>
                <w:szCs w:val="28"/>
                <w:lang w:val="ru-RU"/>
              </w:rPr>
            </w:pPr>
            <w:r w:rsidRPr="00120B65">
              <w:rPr>
                <w:sz w:val="28"/>
                <w:szCs w:val="28"/>
                <w:lang w:val="ru-RU"/>
              </w:rPr>
              <w:t>Ауд.</w:t>
            </w:r>
          </w:p>
        </w:tc>
      </w:tr>
      <w:tr w:rsidR="00120B65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120B65" w:rsidRPr="00935389" w:rsidRDefault="00120B65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1.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20B65" w:rsidRPr="00935389" w:rsidRDefault="00BD2928" w:rsidP="00BD292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</w:t>
            </w:r>
            <w:r w:rsidR="00120B65">
              <w:rPr>
                <w:sz w:val="32"/>
                <w:szCs w:val="32"/>
                <w:lang w:val="ru-RU"/>
              </w:rPr>
              <w:t>.0</w:t>
            </w:r>
            <w:r>
              <w:rPr>
                <w:sz w:val="32"/>
                <w:szCs w:val="32"/>
                <w:lang w:val="ru-RU"/>
              </w:rPr>
              <w:t>1</w:t>
            </w:r>
            <w:r w:rsidR="00120B65">
              <w:rPr>
                <w:sz w:val="32"/>
                <w:szCs w:val="32"/>
                <w:lang w:val="ru-RU"/>
              </w:rPr>
              <w:t>.202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20B65" w:rsidRPr="00935389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Жур Т.А.</w:t>
            </w:r>
          </w:p>
        </w:tc>
        <w:tc>
          <w:tcPr>
            <w:tcW w:w="2856" w:type="dxa"/>
          </w:tcPr>
          <w:p w:rsidR="00120B65" w:rsidRPr="00FD7BDC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120B65" w:rsidRPr="00E15D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120B65" w:rsidRPr="00935389" w:rsidRDefault="00120B65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2.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20B65" w:rsidRPr="00935389" w:rsidRDefault="00BD2928" w:rsidP="00BD292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</w:t>
            </w:r>
            <w:r w:rsidR="00613C89">
              <w:rPr>
                <w:sz w:val="32"/>
                <w:szCs w:val="32"/>
                <w:lang w:val="ru-RU"/>
              </w:rPr>
              <w:t>.0</w:t>
            </w:r>
            <w:r>
              <w:rPr>
                <w:sz w:val="32"/>
                <w:szCs w:val="32"/>
                <w:lang w:val="ru-RU"/>
              </w:rPr>
              <w:t>1</w:t>
            </w:r>
            <w:r w:rsidR="00613C89">
              <w:rPr>
                <w:sz w:val="32"/>
                <w:szCs w:val="32"/>
                <w:lang w:val="ru-RU"/>
              </w:rPr>
              <w:t>.20</w:t>
            </w:r>
            <w:r w:rsidR="00120B65">
              <w:rPr>
                <w:sz w:val="32"/>
                <w:szCs w:val="32"/>
                <w:lang w:val="ru-RU"/>
              </w:rPr>
              <w:t>2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20B65" w:rsidRPr="00935389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Кемеш О.Н.</w:t>
            </w:r>
          </w:p>
        </w:tc>
        <w:tc>
          <w:tcPr>
            <w:tcW w:w="2856" w:type="dxa"/>
          </w:tcPr>
          <w:p w:rsidR="00120B65" w:rsidRPr="00FD7BDC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120B65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120B65" w:rsidRPr="00935389" w:rsidRDefault="00120B65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3.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20B65" w:rsidRPr="00935389" w:rsidRDefault="00BD2928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03.02.2024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20B65" w:rsidRPr="00935389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Нипарко Н.С.</w:t>
            </w:r>
          </w:p>
        </w:tc>
        <w:tc>
          <w:tcPr>
            <w:tcW w:w="2856" w:type="dxa"/>
          </w:tcPr>
          <w:p w:rsidR="00120B65" w:rsidRPr="00FD7BDC" w:rsidRDefault="00FD7BDC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FD7BDC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4.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10.02.2024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Жур Т.А.</w:t>
            </w:r>
          </w:p>
        </w:tc>
        <w:tc>
          <w:tcPr>
            <w:tcW w:w="2856" w:type="dxa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FD7BDC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5.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D7BDC" w:rsidRPr="00935389" w:rsidRDefault="00FD7BDC" w:rsidP="00FF5D0C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17.02.2024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Кемеш О.Н.</w:t>
            </w:r>
          </w:p>
        </w:tc>
        <w:tc>
          <w:tcPr>
            <w:tcW w:w="2856" w:type="dxa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120B65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120B65" w:rsidRPr="00935389" w:rsidRDefault="00120B65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6.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20B65" w:rsidRPr="00935389" w:rsidRDefault="00BD2928" w:rsidP="00FF5D0C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24.02.2024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20B65" w:rsidRPr="00935389" w:rsidRDefault="003C7559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Криштапович Е.А.</w:t>
            </w:r>
          </w:p>
        </w:tc>
        <w:tc>
          <w:tcPr>
            <w:tcW w:w="2856" w:type="dxa"/>
          </w:tcPr>
          <w:p w:rsidR="00120B65" w:rsidRPr="00FD7BDC" w:rsidRDefault="003C7559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FD7BDC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7.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 w:rsidRPr="0084151A">
              <w:rPr>
                <w:sz w:val="32"/>
                <w:szCs w:val="32"/>
                <w:lang w:val="ru-RU"/>
              </w:rPr>
              <w:t>02.03.2024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Кемеш О.Н.</w:t>
            </w:r>
          </w:p>
        </w:tc>
        <w:tc>
          <w:tcPr>
            <w:tcW w:w="2856" w:type="dxa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364F58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364F58" w:rsidRPr="00935389" w:rsidRDefault="00364F58" w:rsidP="00364F58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8.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364F58" w:rsidRPr="0084151A" w:rsidRDefault="00364F58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09.03.2024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64F58" w:rsidRPr="00935389" w:rsidRDefault="006F790A" w:rsidP="006F790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Тиунчик А.А.</w:t>
            </w:r>
          </w:p>
        </w:tc>
        <w:tc>
          <w:tcPr>
            <w:tcW w:w="2856" w:type="dxa"/>
          </w:tcPr>
          <w:p w:rsidR="00364F58" w:rsidRPr="00FD7BDC" w:rsidRDefault="006F790A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505/4</w:t>
            </w:r>
          </w:p>
        </w:tc>
      </w:tr>
      <w:tr w:rsidR="00364F58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364F58" w:rsidRPr="00935389" w:rsidRDefault="00364F58" w:rsidP="00364F58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9.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364F58" w:rsidRPr="00935389" w:rsidRDefault="00364F58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16.03.2024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64F58" w:rsidRPr="00935389" w:rsidRDefault="003C7559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Криштапович Е.А.</w:t>
            </w:r>
          </w:p>
        </w:tc>
        <w:tc>
          <w:tcPr>
            <w:tcW w:w="2856" w:type="dxa"/>
          </w:tcPr>
          <w:p w:rsidR="00364F58" w:rsidRPr="00FD7BDC" w:rsidRDefault="003C7559" w:rsidP="00515DA0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FD7BDC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FD7BDC" w:rsidRPr="00935389" w:rsidRDefault="00FD7BDC" w:rsidP="00364F58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10.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23.03.2024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Кемеш О.Н.</w:t>
            </w:r>
          </w:p>
        </w:tc>
        <w:tc>
          <w:tcPr>
            <w:tcW w:w="2856" w:type="dxa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FD7BDC" w:rsidRPr="00935389" w:rsidTr="003C7559">
        <w:trPr>
          <w:trHeight w:hRule="exact" w:val="454"/>
        </w:trPr>
        <w:tc>
          <w:tcPr>
            <w:tcW w:w="676" w:type="dxa"/>
            <w:shd w:val="clear" w:color="auto" w:fill="auto"/>
            <w:vAlign w:val="center"/>
          </w:tcPr>
          <w:p w:rsidR="00FD7BDC" w:rsidRPr="00935389" w:rsidRDefault="00FD7BDC" w:rsidP="00364F58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11.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D7BDC" w:rsidRPr="00935389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30.03.2024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Жур Т.А.</w:t>
            </w:r>
          </w:p>
        </w:tc>
        <w:tc>
          <w:tcPr>
            <w:tcW w:w="2856" w:type="dxa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6F790A" w:rsidRPr="00935389" w:rsidTr="006F790A">
        <w:trPr>
          <w:trHeight w:hRule="exact" w:val="454"/>
        </w:trPr>
        <w:tc>
          <w:tcPr>
            <w:tcW w:w="6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790A" w:rsidRPr="00935389" w:rsidRDefault="006F790A" w:rsidP="00364F58">
            <w:pPr>
              <w:jc w:val="right"/>
              <w:rPr>
                <w:sz w:val="32"/>
                <w:szCs w:val="32"/>
              </w:rPr>
            </w:pPr>
            <w:r w:rsidRPr="00935389">
              <w:rPr>
                <w:sz w:val="32"/>
                <w:szCs w:val="32"/>
              </w:rPr>
              <w:t>12.</w:t>
            </w:r>
          </w:p>
        </w:tc>
        <w:tc>
          <w:tcPr>
            <w:tcW w:w="3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790A" w:rsidRPr="00935389" w:rsidRDefault="006F790A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06.04.2024</w:t>
            </w:r>
          </w:p>
        </w:tc>
        <w:tc>
          <w:tcPr>
            <w:tcW w:w="31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790A" w:rsidRPr="00935389" w:rsidRDefault="006F790A" w:rsidP="006F790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Тиунчик А.А.</w:t>
            </w:r>
          </w:p>
        </w:tc>
        <w:tc>
          <w:tcPr>
            <w:tcW w:w="2856" w:type="dxa"/>
            <w:tcBorders>
              <w:bottom w:val="single" w:sz="6" w:space="0" w:color="auto"/>
            </w:tcBorders>
          </w:tcPr>
          <w:p w:rsidR="006F790A" w:rsidRPr="00FD7BDC" w:rsidRDefault="006F790A" w:rsidP="006F790A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505/4</w:t>
            </w:r>
          </w:p>
        </w:tc>
      </w:tr>
      <w:tr w:rsidR="00FD7BDC" w:rsidRPr="00E15D89" w:rsidTr="007660B7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5205F6" w:rsidRDefault="00FD7BDC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13.04.2024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Жур Т.А.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FD7BDC" w:rsidRPr="00E15D89" w:rsidTr="00C916ED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364F5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14.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20.04.2024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Нипарко Н.С.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FD7BDC" w:rsidRPr="00E15D89" w:rsidTr="00FA4974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5205F6" w:rsidRDefault="00FD7BDC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27.04.2024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Нипарко Н.С.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364F58" w:rsidRPr="00E15D89" w:rsidTr="003C7559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Pr="005205F6" w:rsidRDefault="00364F58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Default="00364F58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04.05.2024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Pr="00935389" w:rsidRDefault="00FD7BDC" w:rsidP="00515DA0">
            <w:pPr>
              <w:ind w:left="567" w:hanging="56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Дыбовская Е.И.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364F58" w:rsidRPr="00FD7BDC" w:rsidRDefault="00FD7BDC" w:rsidP="00F15871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364F58" w:rsidRPr="00E15D89" w:rsidTr="003C7559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Pr="005205F6" w:rsidRDefault="00364F58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Default="00364F58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11.05.2024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F58" w:rsidRPr="00935389" w:rsidRDefault="006F790A" w:rsidP="00515DA0">
            <w:pPr>
              <w:ind w:left="567" w:hanging="56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Тиунчик А.А.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364F58" w:rsidRPr="00FD7BDC" w:rsidRDefault="00FD7BDC" w:rsidP="00F15871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505/4</w:t>
            </w:r>
          </w:p>
        </w:tc>
      </w:tr>
      <w:tr w:rsidR="00FD7BDC" w:rsidRPr="00E15D89" w:rsidTr="00B666ED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5205F6" w:rsidRDefault="00FD7BDC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18.05.2024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Нипарко Н.С.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501/4</w:t>
            </w:r>
          </w:p>
        </w:tc>
      </w:tr>
      <w:tr w:rsidR="006F790A" w:rsidRPr="00E15D89" w:rsidTr="006F790A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90A" w:rsidRDefault="006F790A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90A" w:rsidRDefault="006F790A" w:rsidP="00515DA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25.05.2024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90A" w:rsidRPr="00935389" w:rsidRDefault="006F790A" w:rsidP="006F790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Криштапович Е.А.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6F790A" w:rsidRPr="00FD7BDC" w:rsidRDefault="006F790A" w:rsidP="006F790A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FD7BDC" w:rsidRPr="00E15D89" w:rsidTr="00750EDA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01.06.2024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Тиунчик А.А.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505/4</w:t>
            </w:r>
          </w:p>
        </w:tc>
      </w:tr>
      <w:tr w:rsidR="00FD7BDC" w:rsidRPr="00E15D89" w:rsidTr="003C7559">
        <w:trPr>
          <w:trHeight w:hRule="exact" w:val="4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364F58" w:rsidRDefault="00FD7BDC" w:rsidP="00364F5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21.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Default="00FD7BDC" w:rsidP="00EB7B4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08.06.2024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DC" w:rsidRPr="00935389" w:rsidRDefault="00FD7BDC" w:rsidP="00504498">
            <w:pPr>
              <w:ind w:left="567" w:hanging="56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Дыбовская Е.И.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FD7BDC" w:rsidRPr="00FD7BDC" w:rsidRDefault="00FD7BDC" w:rsidP="00504498">
            <w:pPr>
              <w:jc w:val="center"/>
              <w:rPr>
                <w:sz w:val="32"/>
                <w:szCs w:val="32"/>
                <w:lang w:val="ru-RU"/>
              </w:rPr>
            </w:pPr>
            <w:r w:rsidRPr="00FD7BDC">
              <w:rPr>
                <w:sz w:val="32"/>
                <w:szCs w:val="32"/>
                <w:lang w:val="ru-RU"/>
              </w:rPr>
              <w:t>507/4</w:t>
            </w:r>
          </w:p>
        </w:tc>
      </w:tr>
      <w:tr w:rsidR="00120B65" w:rsidRPr="00935389" w:rsidTr="003C7559">
        <w:trPr>
          <w:trHeight w:hRule="exact" w:val="51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A3D" w:rsidRDefault="00912A3D" w:rsidP="00EB7B49">
            <w:pPr>
              <w:jc w:val="right"/>
              <w:rPr>
                <w:color w:val="FFFFFF"/>
                <w:sz w:val="32"/>
                <w:szCs w:val="32"/>
                <w:lang w:val="ru-RU"/>
              </w:rPr>
            </w:pPr>
          </w:p>
          <w:p w:rsidR="00912A3D" w:rsidRDefault="00912A3D" w:rsidP="00EB7B49">
            <w:pPr>
              <w:jc w:val="right"/>
              <w:rPr>
                <w:color w:val="FFFFFF"/>
                <w:sz w:val="32"/>
                <w:szCs w:val="32"/>
                <w:lang w:val="ru-RU"/>
              </w:rPr>
            </w:pPr>
          </w:p>
          <w:p w:rsidR="00120B65" w:rsidRPr="00035169" w:rsidRDefault="00120B65" w:rsidP="00EB7B49">
            <w:pPr>
              <w:jc w:val="right"/>
              <w:rPr>
                <w:color w:val="FFFFFF"/>
                <w:sz w:val="32"/>
                <w:szCs w:val="32"/>
              </w:rPr>
            </w:pPr>
            <w:r w:rsidRPr="00035169">
              <w:rPr>
                <w:color w:val="FFFFFF"/>
                <w:sz w:val="32"/>
                <w:szCs w:val="32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65" w:rsidRPr="00035169" w:rsidRDefault="00120B65" w:rsidP="00EB7B49">
            <w:pPr>
              <w:jc w:val="center"/>
              <w:rPr>
                <w:color w:val="FFFFFF"/>
                <w:sz w:val="32"/>
                <w:szCs w:val="32"/>
                <w:lang w:val="ru-RU"/>
              </w:rPr>
            </w:pPr>
            <w:r w:rsidRPr="00035169">
              <w:rPr>
                <w:color w:val="FFFFFF"/>
                <w:sz w:val="32"/>
                <w:szCs w:val="32"/>
                <w:lang w:val="ru-RU"/>
              </w:rPr>
              <w:t>26.11.2016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65" w:rsidRPr="00035169" w:rsidRDefault="00120B65" w:rsidP="00EB7B49">
            <w:pPr>
              <w:ind w:hanging="108"/>
              <w:jc w:val="center"/>
              <w:rPr>
                <w:color w:val="FFFFFF"/>
                <w:sz w:val="32"/>
                <w:szCs w:val="32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B65" w:rsidRPr="00035169" w:rsidRDefault="00120B65" w:rsidP="00EB7B49">
            <w:pPr>
              <w:ind w:hanging="108"/>
              <w:jc w:val="center"/>
              <w:rPr>
                <w:color w:val="FFFFFF"/>
                <w:sz w:val="32"/>
                <w:szCs w:val="32"/>
                <w:lang w:val="ru-RU"/>
              </w:rPr>
            </w:pPr>
          </w:p>
        </w:tc>
      </w:tr>
    </w:tbl>
    <w:p w:rsidR="00912A3D" w:rsidRDefault="00912A3D" w:rsidP="0026791E">
      <w:pPr>
        <w:rPr>
          <w:sz w:val="28"/>
          <w:szCs w:val="28"/>
          <w:lang w:val="ru-RU"/>
        </w:rPr>
      </w:pPr>
    </w:p>
    <w:p w:rsidR="00912A3D" w:rsidRDefault="00912A3D" w:rsidP="0026791E">
      <w:pPr>
        <w:rPr>
          <w:sz w:val="28"/>
          <w:szCs w:val="28"/>
          <w:lang w:val="ru-RU"/>
        </w:rPr>
      </w:pPr>
    </w:p>
    <w:p w:rsidR="00912A3D" w:rsidRDefault="00912A3D" w:rsidP="0026791E">
      <w:pPr>
        <w:rPr>
          <w:sz w:val="28"/>
          <w:szCs w:val="28"/>
          <w:lang w:val="ru-RU"/>
        </w:rPr>
      </w:pPr>
      <w:bookmarkStart w:id="0" w:name="_GoBack"/>
      <w:bookmarkEnd w:id="0"/>
    </w:p>
    <w:p w:rsidR="00912A3D" w:rsidRDefault="00912A3D" w:rsidP="0026791E">
      <w:pPr>
        <w:rPr>
          <w:sz w:val="28"/>
          <w:szCs w:val="28"/>
          <w:lang w:val="ru-RU"/>
        </w:rPr>
      </w:pPr>
    </w:p>
    <w:p w:rsidR="00496344" w:rsidRDefault="005478E5" w:rsidP="005478E5">
      <w:pPr>
        <w:tabs>
          <w:tab w:val="left" w:pos="4365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2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1" name="Рисунок 1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59">
        <w:rPr>
          <w:sz w:val="28"/>
          <w:szCs w:val="28"/>
          <w:lang w:val="ru-RU"/>
        </w:rPr>
        <w:t>Зав</w:t>
      </w:r>
      <w:r w:rsidR="00496344">
        <w:rPr>
          <w:sz w:val="28"/>
          <w:szCs w:val="28"/>
          <w:lang w:val="ru-RU"/>
        </w:rPr>
        <w:t xml:space="preserve">едующий </w:t>
      </w:r>
      <w:r w:rsidR="003C7559">
        <w:rPr>
          <w:sz w:val="28"/>
          <w:szCs w:val="28"/>
          <w:lang w:val="ru-RU"/>
        </w:rPr>
        <w:t>кафедрой</w:t>
      </w:r>
      <w:r>
        <w:rPr>
          <w:sz w:val="28"/>
          <w:szCs w:val="28"/>
          <w:lang w:val="ru-RU"/>
        </w:rPr>
        <w:tab/>
      </w:r>
    </w:p>
    <w:p w:rsidR="0026791E" w:rsidRDefault="005478E5" w:rsidP="0026791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6" name="Рисунок 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5" name="Рисунок 5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4" name="Рисунок 4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3789045</wp:posOffset>
            </wp:positionV>
            <wp:extent cx="1476375" cy="962025"/>
            <wp:effectExtent l="0" t="0" r="9525" b="9525"/>
            <wp:wrapNone/>
            <wp:docPr id="3" name="Рисунок 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59">
        <w:rPr>
          <w:sz w:val="28"/>
          <w:szCs w:val="28"/>
          <w:lang w:val="ru-RU"/>
        </w:rPr>
        <w:t xml:space="preserve">высшей математики                                                       </w:t>
      </w:r>
      <w:r w:rsidR="00496344">
        <w:rPr>
          <w:sz w:val="28"/>
          <w:szCs w:val="28"/>
          <w:lang w:val="ru-RU"/>
        </w:rPr>
        <w:t xml:space="preserve">                      </w:t>
      </w:r>
      <w:r w:rsidR="003C7559">
        <w:rPr>
          <w:sz w:val="28"/>
          <w:szCs w:val="28"/>
          <w:lang w:val="ru-RU"/>
        </w:rPr>
        <w:t xml:space="preserve"> А.А. Тиунчик</w:t>
      </w:r>
      <w:r w:rsidR="00515DA0">
        <w:rPr>
          <w:sz w:val="28"/>
          <w:szCs w:val="28"/>
          <w:lang w:val="ru-RU"/>
        </w:rPr>
        <w:t xml:space="preserve">            </w:t>
      </w:r>
    </w:p>
    <w:p w:rsidR="002E57BE" w:rsidRDefault="002E57BE" w:rsidP="0026791E">
      <w:pPr>
        <w:rPr>
          <w:sz w:val="28"/>
          <w:szCs w:val="28"/>
          <w:lang w:val="ru-RU"/>
        </w:rPr>
      </w:pPr>
    </w:p>
    <w:sectPr w:rsidR="002E57BE" w:rsidSect="00364F58">
      <w:pgSz w:w="11906" w:h="16838"/>
      <w:pgMar w:top="964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E"/>
    <w:rsid w:val="00035169"/>
    <w:rsid w:val="000E34FD"/>
    <w:rsid w:val="000E5B53"/>
    <w:rsid w:val="00120B65"/>
    <w:rsid w:val="002125C6"/>
    <w:rsid w:val="0026791E"/>
    <w:rsid w:val="002966EE"/>
    <w:rsid w:val="002E57BE"/>
    <w:rsid w:val="002F12B7"/>
    <w:rsid w:val="00364F58"/>
    <w:rsid w:val="003C7559"/>
    <w:rsid w:val="003E2BC6"/>
    <w:rsid w:val="00421E28"/>
    <w:rsid w:val="00483F6D"/>
    <w:rsid w:val="00496344"/>
    <w:rsid w:val="004F5D4B"/>
    <w:rsid w:val="00515DA0"/>
    <w:rsid w:val="005205F6"/>
    <w:rsid w:val="005478E5"/>
    <w:rsid w:val="00597F74"/>
    <w:rsid w:val="005E6E1E"/>
    <w:rsid w:val="00613C89"/>
    <w:rsid w:val="006F790A"/>
    <w:rsid w:val="00723491"/>
    <w:rsid w:val="0078664B"/>
    <w:rsid w:val="007C62E0"/>
    <w:rsid w:val="0084151A"/>
    <w:rsid w:val="0086033E"/>
    <w:rsid w:val="00891144"/>
    <w:rsid w:val="008A78B9"/>
    <w:rsid w:val="00912A3D"/>
    <w:rsid w:val="009D681A"/>
    <w:rsid w:val="00A50120"/>
    <w:rsid w:val="00B62A2A"/>
    <w:rsid w:val="00BD2928"/>
    <w:rsid w:val="00C9259A"/>
    <w:rsid w:val="00CB3464"/>
    <w:rsid w:val="00EB7B49"/>
    <w:rsid w:val="00F0262A"/>
    <w:rsid w:val="00F15871"/>
    <w:rsid w:val="00F875E1"/>
    <w:rsid w:val="00FD7BDC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1E"/>
    <w:rPr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205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1E"/>
    <w:rPr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205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batu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Администратор</dc:creator>
  <cp:keywords/>
  <dc:description/>
  <cp:lastModifiedBy>Администратор</cp:lastModifiedBy>
  <cp:revision>21</cp:revision>
  <cp:lastPrinted>2024-01-17T09:16:00Z</cp:lastPrinted>
  <dcterms:created xsi:type="dcterms:W3CDTF">2017-08-31T13:31:00Z</dcterms:created>
  <dcterms:modified xsi:type="dcterms:W3CDTF">2024-01-19T09:17:00Z</dcterms:modified>
</cp:coreProperties>
</file>